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25A6" w14:textId="45593353" w:rsidR="00840EC0" w:rsidRPr="004F446C" w:rsidRDefault="00B07D37" w:rsidP="0044530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         </w:t>
      </w:r>
      <w:r w:rsidR="00840EC0" w:rsidRPr="004F446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3F5CA4" wp14:editId="77D209AB">
            <wp:extent cx="571500" cy="600075"/>
            <wp:effectExtent l="0" t="0" r="0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EC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</w:t>
      </w:r>
      <w:r w:rsidR="00840EC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</w:t>
      </w:r>
    </w:p>
    <w:p w14:paraId="07381139" w14:textId="77777777" w:rsidR="00840EC0" w:rsidRPr="00445306" w:rsidRDefault="00840EC0" w:rsidP="00840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53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 w14:paraId="0CF968DD" w14:textId="77777777" w:rsidR="00840EC0" w:rsidRPr="00445306" w:rsidRDefault="00840EC0" w:rsidP="00840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53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14:paraId="57389FC1" w14:textId="77777777" w:rsidR="00840EC0" w:rsidRPr="00445306" w:rsidRDefault="00840EC0" w:rsidP="00840E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306">
        <w:rPr>
          <w:rFonts w:ascii="Times New Roman" w:eastAsia="Times New Roman" w:hAnsi="Times New Roman"/>
          <w:sz w:val="28"/>
          <w:szCs w:val="28"/>
          <w:lang w:eastAsia="ru-RU"/>
        </w:rPr>
        <w:t>Раздольевское сельское поселение муниципального образования</w:t>
      </w:r>
    </w:p>
    <w:p w14:paraId="3255952B" w14:textId="77777777" w:rsidR="00840EC0" w:rsidRPr="00445306" w:rsidRDefault="00840EC0" w:rsidP="00840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306">
        <w:rPr>
          <w:rFonts w:ascii="Times New Roman" w:eastAsia="Times New Roman" w:hAnsi="Times New Roman"/>
          <w:sz w:val="28"/>
          <w:szCs w:val="28"/>
          <w:lang w:eastAsia="ru-RU"/>
        </w:rPr>
        <w:t>Приозерский муниципальный район Ленинградской области</w:t>
      </w:r>
    </w:p>
    <w:p w14:paraId="1848553C" w14:textId="77777777" w:rsidR="00840EC0" w:rsidRPr="00445306" w:rsidRDefault="00840EC0" w:rsidP="00840E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8A996C" w14:textId="77777777" w:rsidR="00840EC0" w:rsidRDefault="00840EC0" w:rsidP="00840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F446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РЕШЕНИЕ</w:t>
      </w:r>
    </w:p>
    <w:p w14:paraId="532C6B0C" w14:textId="77777777" w:rsidR="00840EC0" w:rsidRDefault="00840EC0" w:rsidP="00840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6A1388A5" w14:textId="73212934" w:rsidR="00840EC0" w:rsidRDefault="00445306" w:rsidP="00840EC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 марта </w:t>
      </w:r>
      <w:r w:rsidR="007909E8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840EC0" w:rsidRPr="004F44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  </w:t>
      </w:r>
      <w:r w:rsidR="00840E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0EC0" w:rsidRPr="004F44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0EC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40EC0" w:rsidRPr="004F446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</w:p>
    <w:p w14:paraId="0A6E0141" w14:textId="77777777" w:rsidR="00840EC0" w:rsidRDefault="00840EC0" w:rsidP="00840EC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5E16EC" w14:textId="3A603269" w:rsidR="005B6D5F" w:rsidRPr="0070517C" w:rsidRDefault="005B6D5F" w:rsidP="00445306">
      <w:pPr>
        <w:shd w:val="clear" w:color="auto" w:fill="FFFFFF"/>
        <w:spacing w:after="0" w:line="240" w:lineRule="auto"/>
        <w:ind w:right="4678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 w:rsidR="00B35CAF">
        <w:rPr>
          <w:rFonts w:ascii="Times New Roman" w:hAnsi="Times New Roman"/>
          <w:iCs/>
          <w:sz w:val="28"/>
          <w:szCs w:val="28"/>
        </w:rPr>
        <w:t xml:space="preserve">порядка установления льготной арендной </w:t>
      </w:r>
      <w:r w:rsidR="00840EC0">
        <w:rPr>
          <w:rFonts w:ascii="Times New Roman" w:hAnsi="Times New Roman"/>
          <w:iCs/>
          <w:sz w:val="28"/>
          <w:szCs w:val="28"/>
        </w:rPr>
        <w:t xml:space="preserve">  </w:t>
      </w:r>
      <w:r w:rsidR="00B35CAF">
        <w:rPr>
          <w:rFonts w:ascii="Times New Roman" w:hAnsi="Times New Roman"/>
          <w:iCs/>
          <w:sz w:val="28"/>
          <w:szCs w:val="28"/>
        </w:rPr>
        <w:t>платы лицам при предоставлении в аренду неиспользуемых объектов культурного наследия, включенных в</w:t>
      </w:r>
      <w:r w:rsidR="00B07D37">
        <w:rPr>
          <w:rFonts w:ascii="Times New Roman" w:hAnsi="Times New Roman"/>
          <w:iCs/>
          <w:sz w:val="28"/>
          <w:szCs w:val="28"/>
        </w:rPr>
        <w:t xml:space="preserve"> </w:t>
      </w:r>
      <w:r w:rsidR="00B35CAF">
        <w:rPr>
          <w:rFonts w:ascii="Times New Roman" w:hAnsi="Times New Roman"/>
          <w:iCs/>
          <w:sz w:val="28"/>
          <w:szCs w:val="28"/>
        </w:rPr>
        <w:t>единый государственный реестр объектов культурного наследия (памятников истории и культуры)</w:t>
      </w:r>
      <w:r w:rsidR="00221C48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>
        <w:rPr>
          <w:rFonts w:ascii="Times New Roman" w:hAnsi="Times New Roman"/>
          <w:iCs/>
          <w:sz w:val="28"/>
          <w:szCs w:val="28"/>
        </w:rPr>
        <w:t>, явл</w:t>
      </w:r>
      <w:r w:rsidR="00840EC0">
        <w:rPr>
          <w:rFonts w:ascii="Times New Roman" w:hAnsi="Times New Roman"/>
          <w:iCs/>
          <w:sz w:val="28"/>
          <w:szCs w:val="28"/>
        </w:rPr>
        <w:t xml:space="preserve">яющихся собственностью муниципального образования Раздольевское сельское поселение и находящихся </w:t>
      </w:r>
      <w:r w:rsidR="00B35CAF">
        <w:rPr>
          <w:rFonts w:ascii="Times New Roman" w:hAnsi="Times New Roman"/>
          <w:iCs/>
          <w:sz w:val="28"/>
          <w:szCs w:val="28"/>
        </w:rPr>
        <w:t>в неудовлетворительном состоянии</w:t>
      </w:r>
    </w:p>
    <w:p w14:paraId="6549BEFD" w14:textId="284121E9" w:rsidR="005B6D5F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14:paraId="65BEB438" w14:textId="77777777" w:rsidR="00445306" w:rsidRPr="004902E6" w:rsidRDefault="00445306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14:paraId="5930E133" w14:textId="77777777" w:rsidR="005B6D5F" w:rsidRPr="00840EC0" w:rsidRDefault="005B6D5F" w:rsidP="00840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</w:t>
      </w:r>
      <w:r w:rsidR="0088376E" w:rsidRPr="00316889">
        <w:rPr>
          <w:rFonts w:ascii="Times New Roman" w:hAnsi="Times New Roman"/>
          <w:sz w:val="28"/>
          <w:szCs w:val="28"/>
        </w:rPr>
        <w:t xml:space="preserve"> </w:t>
      </w:r>
      <w:r w:rsidR="00316889" w:rsidRPr="00316889">
        <w:rPr>
          <w:rFonts w:ascii="Times New Roman" w:hAnsi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>
        <w:rPr>
          <w:rFonts w:ascii="Times New Roman" w:eastAsiaTheme="minorHAnsi" w:hAnsi="Times New Roman"/>
          <w:sz w:val="28"/>
          <w:szCs w:val="28"/>
        </w:rPr>
        <w:t>от 25.06.2002 №</w:t>
      </w:r>
      <w:r w:rsidR="0088376E" w:rsidRPr="00316889">
        <w:rPr>
          <w:rFonts w:ascii="Times New Roman" w:eastAsiaTheme="minorHAnsi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</w:t>
      </w:r>
      <w:r w:rsidR="00840EC0">
        <w:rPr>
          <w:rFonts w:ascii="Times New Roman" w:hAnsi="Times New Roman"/>
          <w:sz w:val="28"/>
          <w:szCs w:val="28"/>
        </w:rPr>
        <w:t>пального образования Раздольевское сельское поселение</w:t>
      </w:r>
      <w:r w:rsidR="00840EC0">
        <w:rPr>
          <w:rFonts w:ascii="Times New Roman" w:hAnsi="Times New Roman"/>
          <w:i/>
          <w:sz w:val="28"/>
          <w:szCs w:val="28"/>
        </w:rPr>
        <w:t xml:space="preserve"> </w:t>
      </w:r>
      <w:r w:rsidR="00840EC0"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 Ленингр</w:t>
      </w:r>
      <w:r w:rsidR="005A7D6C">
        <w:rPr>
          <w:rFonts w:ascii="Times New Roman" w:hAnsi="Times New Roman"/>
          <w:sz w:val="28"/>
          <w:szCs w:val="28"/>
        </w:rPr>
        <w:t>адской области</w:t>
      </w:r>
      <w:r w:rsidR="00562941">
        <w:rPr>
          <w:rFonts w:ascii="Times New Roman" w:hAnsi="Times New Roman"/>
          <w:sz w:val="28"/>
          <w:szCs w:val="28"/>
        </w:rPr>
        <w:t>, Совет депутатов муниципального образования</w:t>
      </w:r>
      <w:r w:rsidR="00EA0A4B">
        <w:rPr>
          <w:rFonts w:ascii="Times New Roman" w:hAnsi="Times New Roman"/>
          <w:sz w:val="28"/>
          <w:szCs w:val="28"/>
        </w:rPr>
        <w:t xml:space="preserve"> Раздольевское сельское поселение</w:t>
      </w:r>
      <w:r w:rsidR="00840EC0">
        <w:rPr>
          <w:rFonts w:ascii="Times New Roman" w:hAnsi="Times New Roman"/>
          <w:sz w:val="28"/>
          <w:szCs w:val="28"/>
        </w:rPr>
        <w:t xml:space="preserve"> </w:t>
      </w:r>
      <w:r w:rsidR="00316889"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14:paraId="433C53F1" w14:textId="77777777" w:rsidR="005B6D5F" w:rsidRPr="004902E6" w:rsidRDefault="005B6D5F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14:paraId="7C6D2C66" w14:textId="77777777" w:rsidR="005B6D5F" w:rsidRPr="004902E6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35CAF">
        <w:rPr>
          <w:rFonts w:ascii="Times New Roman" w:hAnsi="Times New Roman"/>
          <w:iCs/>
          <w:sz w:val="28"/>
          <w:szCs w:val="28"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>
        <w:rPr>
          <w:rFonts w:ascii="Times New Roman" w:hAnsi="Times New Roman"/>
          <w:iCs/>
          <w:sz w:val="28"/>
          <w:szCs w:val="28"/>
        </w:rPr>
        <w:t xml:space="preserve">, являющихся собственностью </w:t>
      </w:r>
      <w:r w:rsidR="005A7D6C" w:rsidRPr="00316889">
        <w:rPr>
          <w:rFonts w:ascii="Times New Roman" w:hAnsi="Times New Roman"/>
          <w:sz w:val="28"/>
          <w:szCs w:val="28"/>
        </w:rPr>
        <w:t>муници</w:t>
      </w:r>
      <w:r w:rsidR="005A7D6C">
        <w:rPr>
          <w:rFonts w:ascii="Times New Roman" w:hAnsi="Times New Roman"/>
          <w:sz w:val="28"/>
          <w:szCs w:val="28"/>
        </w:rPr>
        <w:t>пального образования Раздольевское сельское поселение</w:t>
      </w:r>
      <w:r w:rsidR="005A7D6C">
        <w:rPr>
          <w:rFonts w:ascii="Times New Roman" w:hAnsi="Times New Roman"/>
          <w:i/>
          <w:sz w:val="28"/>
          <w:szCs w:val="28"/>
        </w:rPr>
        <w:t xml:space="preserve"> </w:t>
      </w:r>
      <w:r w:rsidR="005A7D6C"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 Ленинградской области (далее – МО Раздольевское сельское поселение)</w:t>
      </w:r>
      <w:r w:rsidR="00B35CAF">
        <w:rPr>
          <w:rFonts w:ascii="Times New Roman" w:hAnsi="Times New Roman"/>
          <w:iCs/>
          <w:sz w:val="28"/>
          <w:szCs w:val="28"/>
        </w:rPr>
        <w:t xml:space="preserve"> и находящихся в неудовлетворительном состоянии</w:t>
      </w:r>
      <w:r w:rsidR="00221C48">
        <w:rPr>
          <w:rFonts w:ascii="Times New Roman" w:hAnsi="Times New Roman"/>
          <w:iCs/>
          <w:sz w:val="28"/>
          <w:szCs w:val="28"/>
        </w:rPr>
        <w:t>,</w:t>
      </w:r>
      <w:r w:rsidR="00B35CAF">
        <w:rPr>
          <w:rFonts w:ascii="Times New Roman" w:hAnsi="Times New Roman"/>
          <w:iCs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14:paraId="034D3BD2" w14:textId="77777777" w:rsidR="00562941" w:rsidRDefault="005B6D5F" w:rsidP="00840EC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</w:t>
      </w:r>
      <w:r w:rsidR="00840EC0" w:rsidRPr="00840EC0">
        <w:rPr>
          <w:rFonts w:ascii="Times New Roman" w:hAnsi="Times New Roman"/>
          <w:sz w:val="28"/>
          <w:szCs w:val="28"/>
        </w:rPr>
        <w:t>Опубликовать настоящее решение в сетевом издании «</w:t>
      </w:r>
      <w:proofErr w:type="spellStart"/>
      <w:r w:rsidR="00840EC0" w:rsidRPr="00840EC0">
        <w:rPr>
          <w:rFonts w:ascii="Times New Roman" w:hAnsi="Times New Roman"/>
          <w:sz w:val="28"/>
          <w:szCs w:val="28"/>
        </w:rPr>
        <w:t>Леноблинформ</w:t>
      </w:r>
      <w:proofErr w:type="spellEnd"/>
      <w:r w:rsidR="00840EC0" w:rsidRPr="00840EC0">
        <w:rPr>
          <w:rFonts w:ascii="Times New Roman" w:hAnsi="Times New Roman"/>
          <w:sz w:val="28"/>
          <w:szCs w:val="28"/>
        </w:rPr>
        <w:t>»</w:t>
      </w:r>
      <w:r w:rsidR="00562941">
        <w:rPr>
          <w:rFonts w:ascii="Times New Roman" w:hAnsi="Times New Roman"/>
          <w:sz w:val="28"/>
          <w:szCs w:val="28"/>
        </w:rPr>
        <w:t xml:space="preserve"> и на официальном сайте </w:t>
      </w:r>
      <w:proofErr w:type="spellStart"/>
      <w:r w:rsidR="00562941">
        <w:rPr>
          <w:rFonts w:ascii="Times New Roman" w:hAnsi="Times New Roman"/>
          <w:sz w:val="28"/>
          <w:szCs w:val="28"/>
        </w:rPr>
        <w:t>Раздольевское.РФ</w:t>
      </w:r>
      <w:proofErr w:type="spellEnd"/>
      <w:r w:rsidR="00562941">
        <w:rPr>
          <w:rFonts w:ascii="Times New Roman" w:hAnsi="Times New Roman"/>
          <w:sz w:val="28"/>
          <w:szCs w:val="28"/>
        </w:rPr>
        <w:t>.</w:t>
      </w:r>
      <w:r w:rsidRPr="004902E6">
        <w:rPr>
          <w:rFonts w:ascii="Times New Roman" w:hAnsi="Times New Roman"/>
          <w:sz w:val="28"/>
          <w:szCs w:val="28"/>
        </w:rPr>
        <w:tab/>
      </w:r>
    </w:p>
    <w:p w14:paraId="44FC9705" w14:textId="77777777" w:rsidR="005B6D5F" w:rsidRPr="004902E6" w:rsidRDefault="005B6D5F" w:rsidP="00840EC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316889"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14:paraId="293A6958" w14:textId="77777777" w:rsidR="005B6D5F" w:rsidRPr="004902E6" w:rsidRDefault="005B6D5F" w:rsidP="005B6D5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82D3C" w14:textId="77777777" w:rsidR="005B6D5F" w:rsidRPr="004902E6" w:rsidRDefault="005B6D5F" w:rsidP="005B6D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61C2F97" w14:textId="77777777" w:rsidR="00316889" w:rsidRDefault="00316889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</w:t>
      </w:r>
      <w:r w:rsidR="00840EC0">
        <w:rPr>
          <w:rFonts w:ascii="Times New Roman" w:hAnsi="Times New Roman"/>
          <w:sz w:val="28"/>
          <w:szCs w:val="28"/>
        </w:rPr>
        <w:t xml:space="preserve">                           А.В. Долгов</w:t>
      </w:r>
    </w:p>
    <w:p w14:paraId="225A70B3" w14:textId="77777777" w:rsidR="00840EC0" w:rsidRDefault="00840EC0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Раздольевское сельское поселение</w:t>
      </w:r>
    </w:p>
    <w:p w14:paraId="02A24964" w14:textId="6014BA9C" w:rsidR="00EA0A4B" w:rsidRDefault="00EA0A4B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1647CC97" w14:textId="5B806F22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6934409E" w14:textId="149FE25D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54BBD204" w14:textId="4474C130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4E243131" w14:textId="5D800E13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14A8D09D" w14:textId="2B57C51E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6131DE92" w14:textId="51347C9A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659CF98F" w14:textId="521EC614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01A1D306" w14:textId="382933EB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1FB994B1" w14:textId="2D8A12D5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250148A0" w14:textId="3D4BF466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25EBB177" w14:textId="5E03F5D9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58FB7AF2" w14:textId="42A86C15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5247371F" w14:textId="111A83C5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413DD86F" w14:textId="7CA4F92E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5FF85843" w14:textId="555EFA99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37C0ADE1" w14:textId="75DB5299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79FCAAD2" w14:textId="6D322236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37576F6C" w14:textId="305A5B2D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15689821" w14:textId="68A0E81A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7FF51D89" w14:textId="797B06C7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7FC003CA" w14:textId="045E5432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31D0C6BA" w14:textId="316488C4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78DF8DB5" w14:textId="334C5609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128D65B9" w14:textId="55842480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4979287A" w14:textId="4812B254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10500A79" w14:textId="69AE8225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66C3BC80" w14:textId="7E236C63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300215C4" w14:textId="5B09C729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212A4A43" w14:textId="6E6FA210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4BA922B8" w14:textId="32A5BDB1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1B6B08C5" w14:textId="743C1C65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411A3CB0" w14:textId="2696F84B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08C00C3F" w14:textId="4AA28CCD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59006BFD" w14:textId="003BA8BF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0BC56714" w14:textId="2F102CE1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600A7064" w14:textId="77777777" w:rsidR="00445306" w:rsidRDefault="00445306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</w:p>
    <w:p w14:paraId="3D172E4C" w14:textId="794D9A73" w:rsidR="00EA0A4B" w:rsidRPr="00EA0A4B" w:rsidRDefault="00EA0A4B" w:rsidP="00EA0A4B">
      <w:pPr>
        <w:spacing w:after="0"/>
        <w:rPr>
          <w:rFonts w:ascii="Times New Roman" w:eastAsiaTheme="minorHAnsi" w:hAnsi="Times New Roman"/>
          <w:sz w:val="16"/>
          <w:szCs w:val="16"/>
        </w:rPr>
      </w:pPr>
      <w:r w:rsidRPr="00EA0A4B">
        <w:rPr>
          <w:rFonts w:ascii="Times New Roman" w:eastAsiaTheme="minorHAnsi" w:hAnsi="Times New Roman"/>
          <w:sz w:val="16"/>
          <w:szCs w:val="16"/>
        </w:rPr>
        <w:t>Исполнитель: А.Ш.</w:t>
      </w:r>
      <w:r w:rsidR="00445306">
        <w:rPr>
          <w:rFonts w:ascii="Times New Roman" w:eastAsiaTheme="minorHAnsi" w:hAnsi="Times New Roman"/>
          <w:sz w:val="16"/>
          <w:szCs w:val="16"/>
        </w:rPr>
        <w:t xml:space="preserve"> </w:t>
      </w:r>
      <w:r w:rsidRPr="00EA0A4B">
        <w:rPr>
          <w:rFonts w:ascii="Times New Roman" w:eastAsiaTheme="minorHAnsi" w:hAnsi="Times New Roman"/>
          <w:sz w:val="16"/>
          <w:szCs w:val="16"/>
        </w:rPr>
        <w:t>Шехмаметьева</w:t>
      </w:r>
      <w:r w:rsidR="00445306">
        <w:rPr>
          <w:rFonts w:ascii="Times New Roman" w:eastAsiaTheme="minorHAnsi" w:hAnsi="Times New Roman"/>
          <w:sz w:val="16"/>
          <w:szCs w:val="16"/>
        </w:rPr>
        <w:t xml:space="preserve"> </w:t>
      </w:r>
      <w:r w:rsidRPr="00EA0A4B">
        <w:rPr>
          <w:rFonts w:ascii="Times New Roman" w:eastAsiaTheme="minorHAnsi" w:hAnsi="Times New Roman"/>
          <w:sz w:val="16"/>
          <w:szCs w:val="16"/>
        </w:rPr>
        <w:t>тел. 51-441</w:t>
      </w:r>
    </w:p>
    <w:p w14:paraId="3D57FF4A" w14:textId="77777777" w:rsidR="00EA0A4B" w:rsidRPr="00EA0A4B" w:rsidRDefault="00EA0A4B" w:rsidP="00EA0A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EA0A4B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дело-2, прокуратура-1</w:t>
      </w:r>
    </w:p>
    <w:p w14:paraId="4767DCA8" w14:textId="77777777" w:rsidR="00445306" w:rsidRDefault="00445306" w:rsidP="00445306">
      <w:pPr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14:paraId="0EE167CA" w14:textId="0B86A4AB" w:rsidR="005B6D5F" w:rsidRPr="00562941" w:rsidRDefault="005B6D5F" w:rsidP="00445306">
      <w:pPr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56294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785757DE" w14:textId="77777777" w:rsidR="005B6D5F" w:rsidRPr="00562941" w:rsidRDefault="005B6D5F" w:rsidP="00B07D37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562941">
        <w:rPr>
          <w:rFonts w:ascii="Times New Roman" w:hAnsi="Times New Roman"/>
          <w:sz w:val="24"/>
          <w:szCs w:val="24"/>
        </w:rPr>
        <w:t xml:space="preserve">к </w:t>
      </w:r>
      <w:r w:rsidR="00316889" w:rsidRPr="00562941">
        <w:rPr>
          <w:rFonts w:ascii="Times New Roman" w:hAnsi="Times New Roman"/>
          <w:sz w:val="24"/>
          <w:szCs w:val="24"/>
        </w:rPr>
        <w:t>решению Совета депутатов</w:t>
      </w:r>
    </w:p>
    <w:p w14:paraId="49D2D549" w14:textId="77777777" w:rsidR="005B6D5F" w:rsidRPr="00562941" w:rsidRDefault="005B6D5F" w:rsidP="00B07D37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562941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384D3241" w14:textId="77777777" w:rsidR="00B07D37" w:rsidRPr="00562941" w:rsidRDefault="00B07D37" w:rsidP="00B07D37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562941">
        <w:rPr>
          <w:rFonts w:ascii="Times New Roman" w:hAnsi="Times New Roman"/>
          <w:sz w:val="24"/>
          <w:szCs w:val="24"/>
        </w:rPr>
        <w:t>Раздольевское сельское поселение</w:t>
      </w:r>
    </w:p>
    <w:p w14:paraId="048DAE33" w14:textId="77777777" w:rsidR="00B07D37" w:rsidRPr="00562941" w:rsidRDefault="00B07D37" w:rsidP="00B07D37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562941">
        <w:rPr>
          <w:rFonts w:ascii="Times New Roman" w:hAnsi="Times New Roman"/>
          <w:sz w:val="24"/>
          <w:szCs w:val="24"/>
        </w:rPr>
        <w:t>МО Приозерский муниципальный район</w:t>
      </w:r>
    </w:p>
    <w:p w14:paraId="4A60920D" w14:textId="77777777" w:rsidR="005B6D5F" w:rsidRPr="00562941" w:rsidRDefault="00B07D37" w:rsidP="00B07D37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562941">
        <w:rPr>
          <w:rFonts w:ascii="Times New Roman" w:hAnsi="Times New Roman"/>
          <w:sz w:val="24"/>
          <w:szCs w:val="24"/>
        </w:rPr>
        <w:t>Ленинградской области</w:t>
      </w:r>
      <w:r w:rsidR="005B6D5F" w:rsidRPr="00562941">
        <w:rPr>
          <w:rFonts w:ascii="Times New Roman" w:hAnsi="Times New Roman"/>
          <w:sz w:val="24"/>
          <w:szCs w:val="24"/>
        </w:rPr>
        <w:t xml:space="preserve"> </w:t>
      </w:r>
    </w:p>
    <w:p w14:paraId="75CFC70C" w14:textId="76B5825B" w:rsidR="005B6D5F" w:rsidRPr="00562941" w:rsidRDefault="005B6D5F" w:rsidP="00B07D37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562941">
        <w:rPr>
          <w:rFonts w:ascii="Times New Roman" w:hAnsi="Times New Roman"/>
          <w:sz w:val="24"/>
          <w:szCs w:val="24"/>
        </w:rPr>
        <w:t xml:space="preserve">от </w:t>
      </w:r>
      <w:r w:rsidR="00445306">
        <w:rPr>
          <w:rFonts w:ascii="Times New Roman" w:hAnsi="Times New Roman"/>
          <w:sz w:val="24"/>
          <w:szCs w:val="24"/>
        </w:rPr>
        <w:t xml:space="preserve">23.03.2021 г. </w:t>
      </w:r>
      <w:r w:rsidRPr="00562941">
        <w:rPr>
          <w:rFonts w:ascii="Times New Roman" w:hAnsi="Times New Roman"/>
          <w:sz w:val="24"/>
          <w:szCs w:val="24"/>
        </w:rPr>
        <w:t xml:space="preserve">№ </w:t>
      </w:r>
      <w:r w:rsidR="00445306">
        <w:rPr>
          <w:rFonts w:ascii="Times New Roman" w:hAnsi="Times New Roman"/>
          <w:sz w:val="24"/>
          <w:szCs w:val="24"/>
        </w:rPr>
        <w:t>96</w:t>
      </w:r>
    </w:p>
    <w:p w14:paraId="3F141EC1" w14:textId="77777777" w:rsidR="005B6D5F" w:rsidRPr="00562941" w:rsidRDefault="005B6D5F" w:rsidP="00B07D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</w:rPr>
      </w:pPr>
    </w:p>
    <w:p w14:paraId="01ECB4A6" w14:textId="77777777" w:rsidR="005B6D5F" w:rsidRPr="00562941" w:rsidRDefault="005B6D5F" w:rsidP="005B6D5F">
      <w:pPr>
        <w:pStyle w:val="2"/>
        <w:shd w:val="clear" w:color="auto" w:fill="auto"/>
        <w:spacing w:before="0" w:line="240" w:lineRule="auto"/>
        <w:ind w:left="5260" w:firstLine="0"/>
        <w:jc w:val="left"/>
        <w:rPr>
          <w:sz w:val="24"/>
          <w:szCs w:val="24"/>
        </w:rPr>
      </w:pPr>
    </w:p>
    <w:p w14:paraId="70DAF24F" w14:textId="77777777" w:rsidR="005B6D5F" w:rsidRPr="00562941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14:paraId="1A8EAEC6" w14:textId="77777777" w:rsidR="005B6D5F" w:rsidRPr="00562941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УСТАНОВЛЕНИЯ ЛЬГОТНОЙ АРЕНДНОЙ ПЛАТЫ ЛИЦАМ</w:t>
      </w:r>
    </w:p>
    <w:p w14:paraId="6ED3A5E3" w14:textId="77777777" w:rsidR="005B6D5F" w:rsidRPr="00562941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ПРЕДОСТАВЛЕНИИ В АРЕНДУ НЕИСПОЛЬЗУЕМЫХ ОБЪЕКТОВ</w:t>
      </w:r>
    </w:p>
    <w:p w14:paraId="488FEC00" w14:textId="77777777" w:rsidR="005B6D5F" w:rsidRPr="00562941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КУЛЬТУРНОГО НАСЛЕДИЯ, ВКЛЮЧЕННЫХ В ЕДИНЫЙ ГОСУДАРСТВЕННЫЙ</w:t>
      </w:r>
    </w:p>
    <w:p w14:paraId="545DA3A0" w14:textId="77777777" w:rsidR="005B6D5F" w:rsidRPr="00562941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 ОБЪЕКТОВ КУЛЬТУРНОГО НАСЛЕДИЯ (ПАМЯТНИКОВ ИСТОРИИ</w:t>
      </w:r>
    </w:p>
    <w:p w14:paraId="275B12FC" w14:textId="77777777" w:rsidR="005B6D5F" w:rsidRPr="00562941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КУЛЬТУРЫ) НАРОДОВ РОССИЙСКОЙ ФЕДЕРАЦИИ, ЯВЛЯЮЩИХСЯ</w:t>
      </w:r>
    </w:p>
    <w:p w14:paraId="6BF40990" w14:textId="77777777" w:rsidR="005B6D5F" w:rsidRPr="00562941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СОБСТВЕННОСТЬЮ </w:t>
      </w:r>
      <w:r w:rsidR="00562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  <w:r w:rsidR="00B07D37" w:rsidRPr="00562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РАЗДОЛЬЕВСКОЕ СЕЛЬСКОЕ ПОСЕЛЕНИЕ</w:t>
      </w:r>
      <w:r w:rsidR="00562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="00EF3212" w:rsidRPr="00562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62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НАХОДЯЩИХСЯ</w:t>
      </w:r>
    </w:p>
    <w:p w14:paraId="0C1FC61D" w14:textId="77777777" w:rsidR="005B6D5F" w:rsidRPr="00562941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НЕУДОВЛЕТВОРИТЕЛЬНОМ СОСТОЯНИИ</w:t>
      </w:r>
    </w:p>
    <w:p w14:paraId="39FFF01F" w14:textId="77777777" w:rsidR="005B6D5F" w:rsidRPr="00562941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2AABA7D6" w14:textId="77777777" w:rsidR="005B6D5F" w:rsidRPr="00562941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</w:t>
      </w:r>
      <w:r w:rsidR="00B07D37" w:rsidRPr="00562941">
        <w:rPr>
          <w:rFonts w:ascii="Times New Roman" w:eastAsia="Times New Roman" w:hAnsi="Times New Roman"/>
          <w:sz w:val="24"/>
          <w:szCs w:val="24"/>
          <w:lang w:eastAsia="ru-RU"/>
        </w:rPr>
        <w:t>ац</w:t>
      </w:r>
      <w:r w:rsidR="00562941">
        <w:rPr>
          <w:rFonts w:ascii="Times New Roman" w:eastAsia="Times New Roman" w:hAnsi="Times New Roman"/>
          <w:sz w:val="24"/>
          <w:szCs w:val="24"/>
          <w:lang w:eastAsia="ru-RU"/>
        </w:rPr>
        <w:t>ии, являющихся собственностью муниципального образования</w:t>
      </w:r>
      <w:r w:rsidR="00B07D37" w:rsidRPr="0056294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Раздольевское сельское поселение</w:t>
      </w:r>
      <w:r w:rsidR="00433A8A" w:rsidRPr="00562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94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 (далее – МО Раздольевское сельское поселение) и</w:t>
      </w: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14:paraId="165276AA" w14:textId="77777777" w:rsidR="005B6D5F" w:rsidRPr="00562941" w:rsidRDefault="005A7D6C" w:rsidP="0059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B6D5F" w:rsidRPr="00562941">
        <w:rPr>
          <w:rFonts w:ascii="Times New Roman" w:eastAsia="Times New Roman" w:hAnsi="Times New Roman"/>
          <w:sz w:val="24"/>
          <w:szCs w:val="24"/>
          <w:lang w:eastAsia="ru-RU"/>
        </w:rPr>
        <w:t>2. Решение об установлении льготной арендной платы принимается</w:t>
      </w:r>
      <w:r w:rsidR="00433A8A" w:rsidRPr="0056294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образования </w:t>
      </w:r>
      <w:r w:rsidR="00B07D37" w:rsidRPr="00562941">
        <w:rPr>
          <w:rFonts w:ascii="Times New Roman" w:eastAsia="Times New Roman" w:hAnsi="Times New Roman"/>
          <w:sz w:val="24"/>
          <w:szCs w:val="24"/>
          <w:lang w:eastAsia="ru-RU"/>
        </w:rPr>
        <w:t>Раздольевское сельское поселение</w:t>
      </w:r>
      <w:r w:rsidR="005B6D5F" w:rsidRPr="0056294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арендодател</w:t>
      </w:r>
      <w:r w:rsidR="00433A8A" w:rsidRPr="0056294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5B6D5F" w:rsidRPr="0056294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35735" w:rsidRPr="0056294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</w:t>
      </w:r>
      <w:r w:rsidR="005B6D5F" w:rsidRPr="00562941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 w:rsidR="00D35735" w:rsidRPr="0056294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B6D5F" w:rsidRPr="00562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5735" w:rsidRPr="00562941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регионального органа охраны объектов культурного наследия Ленинградской </w:t>
      </w:r>
      <w:proofErr w:type="gramStart"/>
      <w:r w:rsidR="00D35735" w:rsidRPr="00562941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 </w:t>
      </w:r>
      <w:r w:rsidR="005B6D5F" w:rsidRPr="0056294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="005B6D5F" w:rsidRPr="00562941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отнесении объекта культурного наследия к объектам культурного наследия, находящимся в неудовлетворительном состоянии</w:t>
      </w:r>
      <w:r w:rsidR="00B07D37" w:rsidRPr="005629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49F1AE4" w14:textId="77777777" w:rsidR="005B6D5F" w:rsidRPr="00562941" w:rsidRDefault="00594423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6D5F" w:rsidRPr="00562941">
        <w:rPr>
          <w:rFonts w:ascii="Times New Roman" w:eastAsia="Times New Roman" w:hAnsi="Times New Roman"/>
          <w:sz w:val="24"/>
          <w:szCs w:val="24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 w:rsidRPr="0056294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</w:t>
      </w:r>
      <w:r w:rsidR="005B6D5F" w:rsidRPr="00562941">
        <w:rPr>
          <w:rFonts w:ascii="Times New Roman" w:eastAsia="Times New Roman" w:hAnsi="Times New Roman"/>
          <w:sz w:val="24"/>
          <w:szCs w:val="24"/>
          <w:lang w:eastAsia="ru-RU"/>
        </w:rPr>
        <w:t>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14:paraId="16D79371" w14:textId="77777777" w:rsidR="005B6D5F" w:rsidRPr="00562941" w:rsidRDefault="005A7D6C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B6D5F" w:rsidRPr="00562941">
        <w:rPr>
          <w:rFonts w:ascii="Times New Roman" w:eastAsia="Times New Roman" w:hAnsi="Times New Roman"/>
          <w:sz w:val="24"/>
          <w:szCs w:val="24"/>
          <w:lang w:eastAsia="ru-RU"/>
        </w:rPr>
        <w:t xml:space="preserve">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 w:rsidRPr="00562941">
        <w:rPr>
          <w:rFonts w:ascii="Times New Roman" w:eastAsia="Times New Roman" w:hAnsi="Times New Roman"/>
          <w:sz w:val="24"/>
          <w:szCs w:val="24"/>
          <w:lang w:eastAsia="ru-RU"/>
        </w:rPr>
        <w:t>службы от 10 февраля 2010 года №</w:t>
      </w:r>
      <w:r w:rsidR="005B6D5F" w:rsidRPr="00562941">
        <w:rPr>
          <w:rFonts w:ascii="Times New Roman" w:eastAsia="Times New Roman" w:hAnsi="Times New Roman"/>
          <w:sz w:val="24"/>
          <w:szCs w:val="24"/>
          <w:lang w:eastAsia="ru-RU"/>
        </w:rPr>
        <w:t xml:space="preserve"> 67.</w:t>
      </w:r>
    </w:p>
    <w:p w14:paraId="67401E34" w14:textId="77777777" w:rsidR="005B6D5F" w:rsidRPr="00562941" w:rsidRDefault="005A7D6C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B6D5F" w:rsidRPr="00562941">
        <w:rPr>
          <w:rFonts w:ascii="Times New Roman" w:eastAsia="Times New Roman" w:hAnsi="Times New Roman"/>
          <w:sz w:val="24"/>
          <w:szCs w:val="24"/>
          <w:lang w:eastAsia="ru-RU"/>
        </w:rPr>
        <w:t>. Условия установления льготной арендной платы:</w:t>
      </w:r>
    </w:p>
    <w:p w14:paraId="21D3AE06" w14:textId="77777777" w:rsidR="005B6D5F" w:rsidRPr="00562941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14:paraId="50C7DCB1" w14:textId="77777777" w:rsidR="005B6D5F" w:rsidRPr="00562941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</w:t>
      </w:r>
      <w:r w:rsidR="001004F0" w:rsidRPr="0056294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73-ФЗ </w:t>
      </w:r>
      <w:r w:rsidR="001004F0" w:rsidRPr="0056294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 w:rsidRPr="0056294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Федеральный закон);</w:t>
      </w:r>
    </w:p>
    <w:p w14:paraId="1E6A5B34" w14:textId="77777777" w:rsidR="005B6D5F" w:rsidRPr="00562941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14:paraId="713998C1" w14:textId="77777777" w:rsidR="005B6D5F" w:rsidRPr="00562941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14:paraId="49A60D2A" w14:textId="77777777" w:rsidR="005B6D5F" w:rsidRPr="00562941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14:paraId="0253D137" w14:textId="77777777" w:rsidR="005B6D5F" w:rsidRPr="00562941" w:rsidRDefault="005A7D6C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B6D5F" w:rsidRPr="00562941">
        <w:rPr>
          <w:rFonts w:ascii="Times New Roman" w:eastAsia="Times New Roman" w:hAnsi="Times New Roman"/>
          <w:sz w:val="24"/>
          <w:szCs w:val="24"/>
          <w:lang w:eastAsia="ru-RU"/>
        </w:rPr>
        <w:t>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14:paraId="648DCCFF" w14:textId="77777777" w:rsidR="005B6D5F" w:rsidRPr="00562941" w:rsidRDefault="005A7D6C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B6D5F" w:rsidRPr="00562941">
        <w:rPr>
          <w:rFonts w:ascii="Times New Roman" w:eastAsia="Times New Roman" w:hAnsi="Times New Roman"/>
          <w:sz w:val="24"/>
          <w:szCs w:val="24"/>
          <w:lang w:eastAsia="ru-RU"/>
        </w:rPr>
        <w:t>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14:paraId="2EFE3E50" w14:textId="77777777" w:rsidR="005B6D5F" w:rsidRPr="00562941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14:paraId="6AA94E37" w14:textId="77777777" w:rsidR="005B6D5F" w:rsidRPr="00562941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2) проект договора аренды;</w:t>
      </w:r>
    </w:p>
    <w:p w14:paraId="7C2A74EF" w14:textId="77777777" w:rsidR="005B6D5F" w:rsidRPr="00562941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14:paraId="03D4F6AE" w14:textId="77777777" w:rsidR="005B6D5F" w:rsidRPr="00562941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14:paraId="1C081C72" w14:textId="77777777" w:rsidR="005B6D5F" w:rsidRPr="00562941" w:rsidRDefault="005A7D6C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E7627" w:rsidRPr="0056294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B6D5F" w:rsidRPr="00562941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14:paraId="7E3813D5" w14:textId="77777777" w:rsidR="005B6D5F" w:rsidRPr="00562941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устанавливается на весь срок договора аренды.</w:t>
      </w:r>
    </w:p>
    <w:p w14:paraId="485DCB17" w14:textId="77777777" w:rsidR="005B6D5F" w:rsidRPr="00562941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14:paraId="5144FCCF" w14:textId="77777777" w:rsidR="005B6D5F" w:rsidRPr="00562941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за земельный участок не устанавливается.</w:t>
      </w:r>
    </w:p>
    <w:p w14:paraId="5EA367AA" w14:textId="77777777" w:rsidR="005B6D5F" w:rsidRPr="00562941" w:rsidRDefault="005A7D6C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94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B6D5F" w:rsidRPr="00562941">
        <w:rPr>
          <w:rFonts w:ascii="Times New Roman" w:eastAsia="Times New Roman" w:hAnsi="Times New Roman"/>
          <w:sz w:val="24"/>
          <w:szCs w:val="24"/>
          <w:lang w:eastAsia="ru-RU"/>
        </w:rPr>
        <w:t>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14:paraId="3DCCD620" w14:textId="77777777" w:rsidR="005B6D5F" w:rsidRPr="00562941" w:rsidRDefault="005B6D5F" w:rsidP="005B6D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B6D5F" w:rsidRPr="00562941" w:rsidSect="00445306">
      <w:headerReference w:type="default" r:id="rId7"/>
      <w:pgSz w:w="11906" w:h="16838"/>
      <w:pgMar w:top="709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EF80A" w14:textId="77777777" w:rsidR="00F726D0" w:rsidRDefault="00F726D0" w:rsidP="001F0DF2">
      <w:pPr>
        <w:spacing w:after="0" w:line="240" w:lineRule="auto"/>
      </w:pPr>
      <w:r>
        <w:separator/>
      </w:r>
    </w:p>
  </w:endnote>
  <w:endnote w:type="continuationSeparator" w:id="0">
    <w:p w14:paraId="00B726F8" w14:textId="77777777" w:rsidR="00F726D0" w:rsidRDefault="00F726D0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AB156" w14:textId="77777777" w:rsidR="00F726D0" w:rsidRDefault="00F726D0" w:rsidP="001F0DF2">
      <w:pPr>
        <w:spacing w:after="0" w:line="240" w:lineRule="auto"/>
      </w:pPr>
      <w:r>
        <w:separator/>
      </w:r>
    </w:p>
  </w:footnote>
  <w:footnote w:type="continuationSeparator" w:id="0">
    <w:p w14:paraId="789A00DF" w14:textId="77777777" w:rsidR="00F726D0" w:rsidRDefault="00F726D0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20018"/>
      <w:docPartObj>
        <w:docPartGallery w:val="Page Numbers (Top of Page)"/>
        <w:docPartUnique/>
      </w:docPartObj>
    </w:sdtPr>
    <w:sdtEndPr/>
    <w:sdtContent>
      <w:p w14:paraId="1F531718" w14:textId="77777777" w:rsidR="001F0DF2" w:rsidRDefault="00277E36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29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A9BE46" w14:textId="77777777" w:rsidR="001F0DF2" w:rsidRDefault="001F0D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D5F"/>
    <w:rsid w:val="00042685"/>
    <w:rsid w:val="000A6777"/>
    <w:rsid w:val="001004F0"/>
    <w:rsid w:val="001E6258"/>
    <w:rsid w:val="001F0DF2"/>
    <w:rsid w:val="00221C48"/>
    <w:rsid w:val="0024703D"/>
    <w:rsid w:val="00277E36"/>
    <w:rsid w:val="003136CB"/>
    <w:rsid w:val="00316889"/>
    <w:rsid w:val="003F54B6"/>
    <w:rsid w:val="00433A8A"/>
    <w:rsid w:val="00445306"/>
    <w:rsid w:val="00473D47"/>
    <w:rsid w:val="004D3F55"/>
    <w:rsid w:val="004E7627"/>
    <w:rsid w:val="004F71EC"/>
    <w:rsid w:val="00562941"/>
    <w:rsid w:val="00591B26"/>
    <w:rsid w:val="00594423"/>
    <w:rsid w:val="005A4510"/>
    <w:rsid w:val="005A7D6C"/>
    <w:rsid w:val="005B6D5F"/>
    <w:rsid w:val="00613F32"/>
    <w:rsid w:val="007909E8"/>
    <w:rsid w:val="00840EC0"/>
    <w:rsid w:val="00862BDB"/>
    <w:rsid w:val="0088376E"/>
    <w:rsid w:val="008F5483"/>
    <w:rsid w:val="00AC6467"/>
    <w:rsid w:val="00B07D37"/>
    <w:rsid w:val="00B35CAF"/>
    <w:rsid w:val="00C414E4"/>
    <w:rsid w:val="00D35735"/>
    <w:rsid w:val="00D45E14"/>
    <w:rsid w:val="00EA0A4B"/>
    <w:rsid w:val="00EF1D4F"/>
    <w:rsid w:val="00EF3212"/>
    <w:rsid w:val="00F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EA0A"/>
  <w15:docId w15:val="{00F1CA43-C6CF-43C3-A77F-3E65D940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2</cp:revision>
  <dcterms:created xsi:type="dcterms:W3CDTF">2021-03-23T09:00:00Z</dcterms:created>
  <dcterms:modified xsi:type="dcterms:W3CDTF">2021-03-23T09:00:00Z</dcterms:modified>
</cp:coreProperties>
</file>