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D3" w:rsidRPr="00363737" w:rsidRDefault="001F3CD3" w:rsidP="001F3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1F3CD3" w:rsidRPr="002B1248" w:rsidRDefault="001F3CD3" w:rsidP="001F3C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F46AD">
        <w:rPr>
          <w:noProof/>
          <w:lang w:eastAsia="ru-RU"/>
        </w:rPr>
        <w:drawing>
          <wp:inline distT="0" distB="0" distL="0" distR="0" wp14:anchorId="11E4FAAC" wp14:editId="18714A9D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</w:t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муниципальный</w:t>
      </w:r>
      <w:proofErr w:type="gramEnd"/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F3CD3" w:rsidRPr="00296580" w:rsidRDefault="004148FB" w:rsidP="001F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октября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104</w:t>
      </w:r>
    </w:p>
    <w:p w:rsidR="001F3CD3" w:rsidRPr="00296580" w:rsidRDefault="001F3CD3" w:rsidP="001F3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CD3" w:rsidRPr="00296580" w:rsidRDefault="001F3CD3" w:rsidP="001F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B17" w:rsidRPr="00B70B17" w:rsidRDefault="00B70B17" w:rsidP="00B70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вносится главой</w:t>
      </w:r>
    </w:p>
    <w:p w:rsidR="00B70B17" w:rsidRPr="00B70B17" w:rsidRDefault="00B70B17" w:rsidP="00B70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B70B17" w:rsidRPr="00B70B17" w:rsidRDefault="00B70B17" w:rsidP="00B70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3CD3" w:rsidRDefault="00B70B17" w:rsidP="0044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1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B7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комплексного развития </w:t>
      </w:r>
      <w:r w:rsidR="0044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Pr="00B7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 </w:t>
      </w:r>
      <w:proofErr w:type="gramStart"/>
      <w:r w:rsidRPr="00B70B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  <w:r w:rsidRPr="00B7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B7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Pr="00B70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B7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на период 2017-2020 годы и на перспективу до 2035 года</w:t>
      </w:r>
    </w:p>
    <w:p w:rsidR="004413AE" w:rsidRPr="004413AE" w:rsidRDefault="004413AE" w:rsidP="0044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CD3" w:rsidRPr="00296580" w:rsidRDefault="001F3CD3" w:rsidP="001F3C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     В  соответствии  с Федеральным законом от 06 октября 2003 года № 131-ФЗ «Об общих принципах организации местного самоуправления в Российской Федерации». </w:t>
      </w:r>
      <w:r w:rsidR="004413AE" w:rsidRPr="004413AE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</w:t>
      </w:r>
      <w:r w:rsidR="004413AE">
        <w:rPr>
          <w:rFonts w:ascii="Times New Roman" w:hAnsi="Times New Roman" w:cs="Times New Roman"/>
          <w:sz w:val="28"/>
          <w:szCs w:val="28"/>
        </w:rPr>
        <w:t>изации местного самоуправления</w:t>
      </w:r>
      <w:r w:rsidR="004413AE" w:rsidRPr="004413AE">
        <w:rPr>
          <w:rFonts w:ascii="Times New Roman" w:hAnsi="Times New Roman" w:cs="Times New Roman"/>
          <w:sz w:val="28"/>
          <w:szCs w:val="28"/>
        </w:rPr>
        <w:t xml:space="preserve">, руководствуясь Градостроительным кодексом Российской Федерации, Постановлением Правительства Российской Федерации от 01 октября 2015 года №1050 «Об утверждении требований комплексного развития социальной инфраструктуры поселений,  Уставом муниципального образования </w:t>
      </w:r>
      <w:proofErr w:type="spellStart"/>
      <w:r w:rsidR="004413AE" w:rsidRPr="004413AE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4413AE" w:rsidRPr="004413A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4413AE" w:rsidRPr="004413AE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4413AE" w:rsidRPr="004413AE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="004413AE">
        <w:rPr>
          <w:rFonts w:ascii="Times New Roman" w:hAnsi="Times New Roman" w:cs="Times New Roman"/>
          <w:sz w:val="28"/>
          <w:szCs w:val="28"/>
        </w:rPr>
        <w:t xml:space="preserve">, </w:t>
      </w:r>
      <w:r w:rsidRPr="00296580">
        <w:rPr>
          <w:rFonts w:ascii="Times New Roman" w:hAnsi="Times New Roman" w:cs="Times New Roman"/>
          <w:sz w:val="28"/>
          <w:szCs w:val="28"/>
        </w:rPr>
        <w:t>Совет  депутатов 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296580">
        <w:rPr>
          <w:rFonts w:ascii="Times New Roman" w:hAnsi="Times New Roman" w:cs="Times New Roman"/>
          <w:sz w:val="28"/>
          <w:szCs w:val="28"/>
        </w:rPr>
        <w:t xml:space="preserve">  сельское  поселение   муниципального  образования  </w:t>
      </w:r>
      <w:proofErr w:type="spellStart"/>
      <w:r w:rsidRPr="00296580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96580">
        <w:rPr>
          <w:rFonts w:ascii="Times New Roman" w:hAnsi="Times New Roman" w:cs="Times New Roman"/>
          <w:sz w:val="28"/>
          <w:szCs w:val="28"/>
        </w:rPr>
        <w:t xml:space="preserve">   муниципальный  район  Ленинградской  области   </w:t>
      </w:r>
      <w:r w:rsidRPr="002965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35A29" w:rsidRDefault="001F3CD3" w:rsidP="00435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>1.</w:t>
      </w:r>
      <w:r w:rsidR="004413AE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296580">
        <w:rPr>
          <w:rFonts w:ascii="Times New Roman" w:hAnsi="Times New Roman" w:cs="Times New Roman"/>
          <w:sz w:val="28"/>
          <w:szCs w:val="28"/>
        </w:rPr>
        <w:t xml:space="preserve"> </w:t>
      </w:r>
      <w:r w:rsidR="004148FB">
        <w:rPr>
          <w:rFonts w:ascii="Times New Roman" w:hAnsi="Times New Roman" w:cs="Times New Roman"/>
          <w:sz w:val="28"/>
          <w:szCs w:val="28"/>
        </w:rPr>
        <w:t>проект Программы</w:t>
      </w:r>
      <w:r w:rsidR="004413AE" w:rsidRPr="004413AE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инфраструктуры</w:t>
      </w:r>
      <w:r w:rsidR="004413A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296580">
        <w:rPr>
          <w:rFonts w:ascii="Times New Roman" w:hAnsi="Times New Roman" w:cs="Times New Roman"/>
          <w:sz w:val="28"/>
          <w:szCs w:val="28"/>
        </w:rPr>
        <w:t>.</w:t>
      </w:r>
    </w:p>
    <w:p w:rsidR="00435A29" w:rsidRPr="00F86FBC" w:rsidRDefault="001F3CD3" w:rsidP="00435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 </w:t>
      </w:r>
      <w:r w:rsidR="00435A29">
        <w:rPr>
          <w:rFonts w:ascii="Times New Roman" w:hAnsi="Times New Roman" w:cs="Times New Roman"/>
          <w:sz w:val="28"/>
          <w:szCs w:val="28"/>
        </w:rPr>
        <w:t xml:space="preserve">       </w:t>
      </w:r>
      <w:r w:rsidR="00435A29" w:rsidRPr="00435A29">
        <w:rPr>
          <w:rFonts w:ascii="Times New Roman" w:hAnsi="Times New Roman" w:cs="Times New Roman"/>
          <w:b w:val="0"/>
          <w:sz w:val="28"/>
          <w:szCs w:val="28"/>
        </w:rPr>
        <w:t>2.</w:t>
      </w:r>
      <w:r w:rsidR="00435A29">
        <w:rPr>
          <w:rFonts w:ascii="Times New Roman" w:hAnsi="Times New Roman" w:cs="Times New Roman"/>
          <w:sz w:val="28"/>
          <w:szCs w:val="28"/>
        </w:rPr>
        <w:t xml:space="preserve"> </w:t>
      </w:r>
      <w:r w:rsidR="00435A29" w:rsidRPr="00F86FBC">
        <w:rPr>
          <w:rFonts w:ascii="Times New Roman" w:hAnsi="Times New Roman" w:cs="Times New Roman"/>
          <w:b w:val="0"/>
          <w:sz w:val="28"/>
          <w:szCs w:val="28"/>
        </w:rPr>
        <w:t>Установить Порядок учета предложений по проекту</w:t>
      </w:r>
      <w:r w:rsidR="00435A29">
        <w:rPr>
          <w:rFonts w:ascii="Times New Roman" w:hAnsi="Times New Roman" w:cs="Times New Roman"/>
          <w:b w:val="0"/>
          <w:sz w:val="28"/>
          <w:szCs w:val="28"/>
        </w:rPr>
        <w:t xml:space="preserve"> решения «</w:t>
      </w:r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F24079">
        <w:rPr>
          <w:rFonts w:ascii="Times New Roman" w:hAnsi="Times New Roman" w:cs="Times New Roman"/>
          <w:b w:val="0"/>
          <w:sz w:val="28"/>
          <w:szCs w:val="28"/>
        </w:rPr>
        <w:t xml:space="preserve"> проекта</w:t>
      </w:r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 xml:space="preserve"> Программы комплексного развития социальной инфраструктуры </w:t>
      </w:r>
      <w:proofErr w:type="gramStart"/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>муниципального  образования</w:t>
      </w:r>
      <w:proofErr w:type="gramEnd"/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>Раздольевское</w:t>
      </w:r>
      <w:proofErr w:type="spellEnd"/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области на период 2017-2020 годы и на перспективу до 2035 года</w:t>
      </w:r>
      <w:r w:rsidR="004413AE">
        <w:rPr>
          <w:rFonts w:ascii="Times New Roman" w:hAnsi="Times New Roman" w:cs="Times New Roman"/>
          <w:b w:val="0"/>
          <w:sz w:val="28"/>
          <w:szCs w:val="28"/>
        </w:rPr>
        <w:t>», согласно приложению № 2</w:t>
      </w:r>
      <w:r w:rsidR="00435A29" w:rsidRPr="00F86FB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5A29" w:rsidRPr="00F86FBC" w:rsidRDefault="00435A29" w:rsidP="00435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3. </w:t>
      </w:r>
      <w:r w:rsidRPr="00F86FBC">
        <w:rPr>
          <w:rFonts w:ascii="Times New Roman" w:hAnsi="Times New Roman" w:cs="Times New Roman"/>
          <w:b w:val="0"/>
          <w:sz w:val="28"/>
          <w:szCs w:val="28"/>
        </w:rPr>
        <w:t xml:space="preserve"> Установить Порядок участия граждан в обсуждении проекта решения «</w:t>
      </w:r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F24079">
        <w:rPr>
          <w:rFonts w:ascii="Times New Roman" w:hAnsi="Times New Roman" w:cs="Times New Roman"/>
          <w:b w:val="0"/>
          <w:sz w:val="28"/>
          <w:szCs w:val="28"/>
        </w:rPr>
        <w:t xml:space="preserve"> проекта</w:t>
      </w:r>
      <w:bookmarkStart w:id="0" w:name="_GoBack"/>
      <w:bookmarkEnd w:id="0"/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 xml:space="preserve"> Программы комплексного развития социальной инфраструктуры </w:t>
      </w:r>
      <w:proofErr w:type="gramStart"/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>муниципального  образования</w:t>
      </w:r>
      <w:proofErr w:type="gramEnd"/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>Раздольевское</w:t>
      </w:r>
      <w:proofErr w:type="spellEnd"/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области на период 2017-2020 годы и на перспективу до 2035 года</w:t>
      </w:r>
      <w:r w:rsidR="004413AE">
        <w:rPr>
          <w:rFonts w:ascii="Times New Roman" w:hAnsi="Times New Roman" w:cs="Times New Roman"/>
          <w:b w:val="0"/>
          <w:sz w:val="28"/>
          <w:szCs w:val="28"/>
        </w:rPr>
        <w:t>», согласно приложению № 3</w:t>
      </w:r>
      <w:r w:rsidRPr="00F86FB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3CD3" w:rsidRPr="00296580" w:rsidRDefault="00435A29" w:rsidP="004413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4.</w:t>
      </w:r>
      <w:r w:rsidRPr="00F86FBC">
        <w:rPr>
          <w:rFonts w:ascii="Times New Roman" w:hAnsi="Times New Roman" w:cs="Times New Roman"/>
          <w:b w:val="0"/>
          <w:sz w:val="28"/>
          <w:szCs w:val="28"/>
        </w:rPr>
        <w:t xml:space="preserve"> Утвердить рабочую группу для обобщения предложений в проект решения «</w:t>
      </w:r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4148FB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 xml:space="preserve">Программы комплексного развития социальной инфраструктуры </w:t>
      </w:r>
      <w:proofErr w:type="gramStart"/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>муниципального  образования</w:t>
      </w:r>
      <w:proofErr w:type="gramEnd"/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>Раздольевское</w:t>
      </w:r>
      <w:proofErr w:type="spellEnd"/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="004413AE" w:rsidRPr="004413A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области на период 2017-2020 годы и на перспективу до 2035 года</w:t>
      </w:r>
      <w:r w:rsidR="004413AE">
        <w:rPr>
          <w:rFonts w:ascii="Times New Roman" w:hAnsi="Times New Roman" w:cs="Times New Roman"/>
          <w:b w:val="0"/>
          <w:sz w:val="28"/>
          <w:szCs w:val="28"/>
        </w:rPr>
        <w:t>», согласно приложению № 4</w:t>
      </w:r>
      <w:r w:rsidRPr="00F86FB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3CD3" w:rsidRPr="00296580" w:rsidRDefault="00435A29" w:rsidP="00435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3CD3" w:rsidRPr="002965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CD3" w:rsidRPr="00296580">
        <w:rPr>
          <w:rFonts w:ascii="Times New Roman" w:hAnsi="Times New Roman" w:cs="Times New Roman"/>
          <w:sz w:val="28"/>
          <w:szCs w:val="28"/>
        </w:rPr>
        <w:t>Опубликовать  настоящее</w:t>
      </w:r>
      <w:proofErr w:type="gramEnd"/>
      <w:r w:rsidR="001F3CD3" w:rsidRPr="00296580">
        <w:rPr>
          <w:rFonts w:ascii="Times New Roman" w:hAnsi="Times New Roman" w:cs="Times New Roman"/>
          <w:sz w:val="28"/>
          <w:szCs w:val="28"/>
        </w:rPr>
        <w:t xml:space="preserve"> решение в средствах массовой информации </w:t>
      </w:r>
      <w:proofErr w:type="spellStart"/>
      <w:r w:rsidR="001F3CD3" w:rsidRPr="00296580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1F3CD3" w:rsidRPr="00296580">
        <w:rPr>
          <w:rFonts w:ascii="Times New Roman" w:hAnsi="Times New Roman" w:cs="Times New Roman"/>
          <w:sz w:val="28"/>
          <w:szCs w:val="28"/>
        </w:rPr>
        <w:t xml:space="preserve"> района и разместить на официальном сайте поселения </w:t>
      </w:r>
      <w:proofErr w:type="spellStart"/>
      <w:r w:rsidR="001F3CD3">
        <w:rPr>
          <w:rFonts w:ascii="Times New Roman" w:hAnsi="Times New Roman" w:cs="Times New Roman"/>
          <w:sz w:val="28"/>
          <w:szCs w:val="28"/>
        </w:rPr>
        <w:t>Раздольевское.</w:t>
      </w:r>
      <w:r w:rsidR="001F3CD3" w:rsidRPr="00296580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1F3CD3" w:rsidRPr="00296580" w:rsidRDefault="00435A29" w:rsidP="0043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. Вынести настоящее решение на публичные слушания и назначить дату публичных слушаний </w:t>
      </w:r>
      <w:r w:rsidR="00CB58A3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B53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</w:t>
      </w:r>
      <w:r w:rsidR="00B42772" w:rsidRPr="00FB30F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F3CD3" w:rsidRPr="00FB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</w:t>
      </w:r>
      <w:r w:rsidR="00B42772" w:rsidRPr="00FB30F4">
        <w:rPr>
          <w:rFonts w:ascii="Times New Roman" w:hAnsi="Times New Roman" w:cs="Times New Roman"/>
          <w:color w:val="000000" w:themeColor="text1"/>
          <w:sz w:val="28"/>
          <w:szCs w:val="28"/>
        </w:rPr>
        <w:t>а в 16</w:t>
      </w:r>
      <w:r w:rsidR="001F3CD3" w:rsidRPr="00FB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00 </w:t>
      </w:r>
      <w:r w:rsidR="001F3CD3">
        <w:rPr>
          <w:rFonts w:ascii="Times New Roman" w:hAnsi="Times New Roman" w:cs="Times New Roman"/>
          <w:sz w:val="28"/>
          <w:szCs w:val="28"/>
        </w:rPr>
        <w:t>минут в помещении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="001F3CD3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1F3CD3"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F3CD3" w:rsidRPr="00296580" w:rsidRDefault="001F3CD3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F3CD3" w:rsidRPr="00296580" w:rsidRDefault="001F3CD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CD3" w:rsidRPr="00296580" w:rsidRDefault="001F3CD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А.В.Долгов</w:t>
      </w:r>
      <w:proofErr w:type="spellEnd"/>
    </w:p>
    <w:p w:rsidR="001F3CD3" w:rsidRDefault="001F3CD3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5A29" w:rsidRDefault="00435A29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33EB3" w:rsidRDefault="00133EB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EB3" w:rsidRDefault="001F3CD3" w:rsidP="001F3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9658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Исполнитель:Ше</w:t>
      </w:r>
      <w:r w:rsidR="00133EB3">
        <w:rPr>
          <w:rFonts w:ascii="Times New Roman" w:eastAsia="Times New Roman" w:hAnsi="Times New Roman" w:cs="Times New Roman"/>
          <w:sz w:val="20"/>
          <w:szCs w:val="20"/>
          <w:lang w:eastAsia="ru-RU"/>
        </w:rPr>
        <w:t>хмаметьева</w:t>
      </w:r>
      <w:proofErr w:type="spellEnd"/>
      <w:proofErr w:type="gramEnd"/>
      <w:r w:rsidR="00133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А.Ш., </w:t>
      </w:r>
    </w:p>
    <w:p w:rsidR="001F3CD3" w:rsidRPr="00296580" w:rsidRDefault="001F3CD3" w:rsidP="001F3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58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66-718</w:t>
      </w:r>
    </w:p>
    <w:p w:rsidR="00435A29" w:rsidRPr="00B537BB" w:rsidRDefault="001F3CD3" w:rsidP="00B5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5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лано: дело – 2, прокуратура – 1</w:t>
      </w:r>
    </w:p>
    <w:p w:rsidR="00435A29" w:rsidRPr="00435A29" w:rsidRDefault="00B537BB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проекту решения</w:t>
      </w:r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Раздольевское</w:t>
      </w:r>
      <w:proofErr w:type="spellEnd"/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B537B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="00B537B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.2017</w:t>
      </w:r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B537B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Р Я Д О К</w:t>
      </w:r>
    </w:p>
    <w:p w:rsidR="00435A29" w:rsidRPr="00435A29" w:rsidRDefault="00435A29" w:rsidP="00414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предложений по проекту решения «</w:t>
      </w:r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комплексного развития социальной инфраструктуры </w:t>
      </w:r>
      <w:proofErr w:type="gramStart"/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  <w:proofErr w:type="gramEnd"/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период 2017-2020 годы и на перспективу до 2035 года</w:t>
      </w: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Разработан во исполнение статьи 44 Федерального Закона «Об общих принципах организации местного самоуправления в Российской Федерации» №131-ФЗ от 06.10.2003 года</w:t>
      </w: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B537BB" w:rsidRDefault="00435A29" w:rsidP="0043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 по внесению предложений и замечаний по проекту решения «</w:t>
      </w:r>
      <w:r w:rsidR="00B537BB" w:rsidRPr="00B537BB">
        <w:rPr>
          <w:rFonts w:ascii="Times New Roman" w:hAnsi="Times New Roman" w:cs="Times New Roman"/>
          <w:sz w:val="24"/>
          <w:szCs w:val="24"/>
        </w:rPr>
        <w:t>Об утверждении</w:t>
      </w:r>
      <w:r w:rsidR="004148FB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B537BB" w:rsidRPr="00B537BB">
        <w:rPr>
          <w:rFonts w:ascii="Times New Roman" w:hAnsi="Times New Roman" w:cs="Times New Roman"/>
          <w:sz w:val="24"/>
          <w:szCs w:val="24"/>
        </w:rPr>
        <w:t xml:space="preserve"> Программы комплексного развития социальной инфраструктуры </w:t>
      </w:r>
      <w:proofErr w:type="gramStart"/>
      <w:r w:rsidR="00B537BB" w:rsidRPr="00B537BB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="00B537BB" w:rsidRPr="00B5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BB" w:rsidRPr="00B537BB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="00B537BB" w:rsidRPr="00B537B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B537BB" w:rsidRPr="00B537B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B537BB" w:rsidRPr="00B537B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период 2017-2020 годы и на перспективу до 2035 года</w:t>
      </w: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имеют граждане Российской Федерации, имеющие право избирать и быть избранными в органы местного самоуправления поселения.</w:t>
      </w:r>
    </w:p>
    <w:p w:rsidR="00435A29" w:rsidRPr="00435A29" w:rsidRDefault="00435A29" w:rsidP="00435A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направляют предложения, оформленные в письменной произвольной форме в Совет депутатов, главе поселения.</w:t>
      </w: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Рабочая группа, созданная для доработки </w:t>
      </w:r>
      <w:proofErr w:type="gramStart"/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</w:t>
      </w:r>
      <w:proofErr w:type="gramEnd"/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учет внесенных поправок, предложений по прилагаемой форме с приложением полного текста предложений граждан.</w:t>
      </w: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Внесенные предложения рассматриваются на заседании рабочей группы в обязательном порядке и включаются в сводный текст поправок, вносимый на рассмотрение Совета депутатов.</w:t>
      </w: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B537BB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Раздольевское</w:t>
      </w:r>
      <w:proofErr w:type="spellEnd"/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B537B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="00B537B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№ </w:t>
      </w:r>
      <w:r w:rsidR="00B537B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Р Я Д О К </w:t>
      </w:r>
    </w:p>
    <w:p w:rsidR="00435A29" w:rsidRPr="00435A29" w:rsidRDefault="00435A29" w:rsidP="00B53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граждан в обсуждении проекта решения «</w:t>
      </w:r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комплексного развития социальной инфраструктуры </w:t>
      </w:r>
      <w:proofErr w:type="gramStart"/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  <w:proofErr w:type="gramEnd"/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период 2017-2020 годы и на перспективу до 2035 года</w:t>
      </w: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во исполнение статьи 44 Федерального Закона «Об общих принципах организации местного самоуправления в Российской Федерации» № 131-ФЗ от 06.10.2003 года.</w:t>
      </w: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Российской Федерации, имеющие право избирать и быть избранными в органы местного самоуправления, после официального опубликования проекта решения «</w:t>
      </w:r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комплексного развития социальной инфраструктуры муниципального  образования </w:t>
      </w:r>
      <w:proofErr w:type="spellStart"/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период 2017-2020 годы и на перспективу до 2035 года</w:t>
      </w: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течение 30 дней вправе участвовать в обсуждении данного проекта решения на равных правах.</w:t>
      </w:r>
    </w:p>
    <w:p w:rsidR="00435A29" w:rsidRPr="00435A29" w:rsidRDefault="00435A29" w:rsidP="00435A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Обсуждение проекта решения «</w:t>
      </w:r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комплексного развития социальной инфраструктуры </w:t>
      </w:r>
      <w:proofErr w:type="gramStart"/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  <w:proofErr w:type="gramEnd"/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B537BB" w:rsidRP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период 2017-2020 годы и на перспективу до 2035 года</w:t>
      </w: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проходить на собраниях избирателей по месту работы, жительства. Граждане открыто и гласно могут высказывать свое мнение по предложенному проекту, вносить как коллективные, так и индивидуальные предложения и поп</w:t>
      </w:r>
      <w:r w:rsidR="00B53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равки в проект решения о</w:t>
      </w:r>
      <w:r w:rsidR="00B9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программы комплексного развития социальной </w:t>
      </w:r>
      <w:proofErr w:type="gramStart"/>
      <w:r w:rsidR="00B900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инфраструктуры.</w:t>
      </w: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Граждане могут высказать мнение по проекту решения «</w:t>
      </w:r>
      <w:r w:rsidR="00B900B4" w:rsidRPr="00B9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B900B4" w:rsidRPr="00B9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комплексного развития социальной инфраструктуры </w:t>
      </w:r>
      <w:proofErr w:type="gramStart"/>
      <w:r w:rsidR="00B900B4" w:rsidRPr="00B9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  <w:proofErr w:type="gramEnd"/>
      <w:r w:rsidR="00B900B4" w:rsidRPr="00B9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00B4" w:rsidRPr="00B9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="00B900B4" w:rsidRPr="00B9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B900B4" w:rsidRPr="00B9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B900B4" w:rsidRPr="00B9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период 2017-2020 годы и на перспективу до 2035 года</w:t>
      </w: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через средства массовой информации.</w:t>
      </w: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B900B4" w:rsidRDefault="00435A29" w:rsidP="0043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Граждане, инициаторы внесения поправок вправе присутствовать на заседаниях Совета депутатов при утверждении проекта решения «</w:t>
      </w:r>
      <w:r w:rsidR="00B900B4" w:rsidRPr="00B900B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148F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900B4" w:rsidRPr="00B900B4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социальной инфраструктуры </w:t>
      </w:r>
      <w:proofErr w:type="gramStart"/>
      <w:r w:rsidR="00B900B4" w:rsidRPr="00B900B4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="00B900B4" w:rsidRPr="00B9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0B4" w:rsidRPr="00B900B4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="00B900B4" w:rsidRPr="00B900B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B900B4" w:rsidRPr="00B900B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B900B4" w:rsidRPr="00B900B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период 2017-2020 годы и на перспективу до 2035 года</w:t>
      </w: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 втором и третьем чтениях.</w:t>
      </w: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B900B4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Раздольевское</w:t>
      </w:r>
      <w:proofErr w:type="spellEnd"/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900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>г  №</w:t>
      </w:r>
      <w:proofErr w:type="gramEnd"/>
      <w:r w:rsidRPr="00435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00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РАБОЧЕЙ ГРУППЫ</w:t>
      </w:r>
    </w:p>
    <w:p w:rsidR="00435A29" w:rsidRPr="00435A29" w:rsidRDefault="00435A29" w:rsidP="00B90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обобщения предложений в проект решения «</w:t>
      </w:r>
      <w:r w:rsidR="00B900B4" w:rsidRPr="00B9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41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B900B4" w:rsidRPr="00B9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комплексного развития социальной инфраструктуры </w:t>
      </w:r>
      <w:proofErr w:type="gramStart"/>
      <w:r w:rsidR="00B900B4" w:rsidRPr="00B9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  <w:proofErr w:type="gramEnd"/>
      <w:r w:rsidR="00B900B4" w:rsidRPr="00B9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00B4" w:rsidRPr="00B9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="00B900B4" w:rsidRPr="00B9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B900B4" w:rsidRPr="00B9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B900B4" w:rsidRPr="00B9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период 2017-2020 годы и на перспективу до 2035 года</w:t>
      </w:r>
      <w:r w:rsidRPr="0043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35A29" w:rsidRPr="00435A29" w:rsidRDefault="00435A29" w:rsidP="0043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29" w:rsidRPr="00435A29" w:rsidRDefault="00435A29" w:rsidP="0043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1. Долгов Александр Владимирович</w:t>
      </w:r>
    </w:p>
    <w:p w:rsidR="00435A29" w:rsidRPr="00435A29" w:rsidRDefault="00435A29" w:rsidP="00435A2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 Владимир Павлович</w:t>
      </w:r>
    </w:p>
    <w:p w:rsidR="00435A29" w:rsidRPr="00435A29" w:rsidRDefault="00435A29" w:rsidP="00435A2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3. Березин Юрий Николаевич</w:t>
      </w: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Pr="00435A29" w:rsidRDefault="00435A29" w:rsidP="00435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5A29" w:rsidRDefault="00435A29"/>
    <w:p w:rsidR="00435A29" w:rsidRDefault="00435A29"/>
    <w:sectPr w:rsidR="00435A29" w:rsidSect="001F3C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0D2"/>
    <w:multiLevelType w:val="hybridMultilevel"/>
    <w:tmpl w:val="9A2870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73"/>
    <w:rsid w:val="000E2314"/>
    <w:rsid w:val="00133EB3"/>
    <w:rsid w:val="001F3CD3"/>
    <w:rsid w:val="004148FB"/>
    <w:rsid w:val="00435A29"/>
    <w:rsid w:val="004413AE"/>
    <w:rsid w:val="00476573"/>
    <w:rsid w:val="00A034F0"/>
    <w:rsid w:val="00B42772"/>
    <w:rsid w:val="00B537BB"/>
    <w:rsid w:val="00B70B17"/>
    <w:rsid w:val="00B900B4"/>
    <w:rsid w:val="00BF2033"/>
    <w:rsid w:val="00CB58A3"/>
    <w:rsid w:val="00EE073A"/>
    <w:rsid w:val="00EF76D1"/>
    <w:rsid w:val="00F24079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226E1-6E55-49F7-8A56-414F2FC1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2017-10-24T09:20:00Z</cp:lastPrinted>
  <dcterms:created xsi:type="dcterms:W3CDTF">2017-10-13T07:09:00Z</dcterms:created>
  <dcterms:modified xsi:type="dcterms:W3CDTF">2017-10-24T09:21:00Z</dcterms:modified>
</cp:coreProperties>
</file>